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C" w:rsidRDefault="00BE73CC" w:rsidP="00BE73CC">
      <w:pPr>
        <w:spacing w:line="360" w:lineRule="auto"/>
        <w:jc w:val="both"/>
        <w:rPr>
          <w:b/>
        </w:rPr>
      </w:pPr>
      <w:r>
        <w:t xml:space="preserve">1/ sprzedawca – </w:t>
      </w:r>
      <w:r>
        <w:rPr>
          <w:b/>
        </w:rPr>
        <w:t>nazwa państwa firmy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t xml:space="preserve">2/ nabywca – </w:t>
      </w:r>
      <w:r>
        <w:rPr>
          <w:b/>
        </w:rPr>
        <w:t>Gmina Żary o statusie miejskim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Pl. Rynek 1-5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68 – 200 Żary 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NIP 928-20-77-626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t>3/ odbiorca -</w:t>
      </w:r>
      <w:r>
        <w:rPr>
          <w:b/>
        </w:rPr>
        <w:t xml:space="preserve">Szkoła Podstawowa nr 5 im. Polskich Noblistów 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ul. Częstochowska 15 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68-200 Żary 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NIP 928-11-29-812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t>4/płatnik-</w:t>
      </w:r>
      <w:r>
        <w:rPr>
          <w:b/>
        </w:rPr>
        <w:t xml:space="preserve"> Szkoła Podstawowa nr 5 im. Polskich Noblistów 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ul. Częstochowska 15 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68-200 Żary </w:t>
      </w:r>
    </w:p>
    <w:p w:rsidR="00BE73CC" w:rsidRDefault="00BE73CC" w:rsidP="00BE73C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NIP 928-11-29-812</w:t>
      </w:r>
    </w:p>
    <w:p w:rsidR="00BE73CC" w:rsidRDefault="00BE73CC" w:rsidP="00BE73CC">
      <w:pPr>
        <w:jc w:val="both"/>
        <w:rPr>
          <w:sz w:val="22"/>
          <w:szCs w:val="22"/>
        </w:rPr>
      </w:pPr>
      <w:r>
        <w:rPr>
          <w:b/>
        </w:rPr>
        <w:t>W przypadku wystawienia faktury niezgodnej z powyższymi danymi zostanie ona odesłana na adres sprzedawcy  i będzie wstrzymana jej realizacja do czasu wystawienia prawidłowej.</w:t>
      </w:r>
    </w:p>
    <w:p w:rsidR="009D5224" w:rsidRDefault="009D5224"/>
    <w:sectPr w:rsidR="009D5224" w:rsidSect="009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3CC"/>
    <w:rsid w:val="00121D9C"/>
    <w:rsid w:val="00401E96"/>
    <w:rsid w:val="009D5224"/>
    <w:rsid w:val="00BE73CC"/>
    <w:rsid w:val="00D1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2016-12-16T13:30:00Z</dcterms:created>
  <dcterms:modified xsi:type="dcterms:W3CDTF">2016-12-16T13:31:00Z</dcterms:modified>
</cp:coreProperties>
</file>