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D84948"/>
    <w:p w:rsidR="00A839FF" w:rsidRDefault="00A839FF" w:rsidP="00D84948"/>
    <w:p w:rsidR="00A839FF" w:rsidRPr="005D1744" w:rsidRDefault="005D1744" w:rsidP="005D1744">
      <w:pPr>
        <w:jc w:val="right"/>
        <w:rPr>
          <w:sz w:val="22"/>
          <w:szCs w:val="22"/>
        </w:rPr>
      </w:pPr>
      <w:r w:rsidRPr="005D1744">
        <w:rPr>
          <w:sz w:val="22"/>
          <w:szCs w:val="22"/>
        </w:rPr>
        <w:t>Załącznik nr 2</w:t>
      </w:r>
    </w:p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46313F" w:rsidRPr="00911208">
        <w:rPr>
          <w:b/>
          <w:sz w:val="22"/>
          <w:szCs w:val="22"/>
        </w:rPr>
        <w:t xml:space="preserve">mrożonki </w:t>
      </w:r>
      <w:r w:rsidRPr="00911208">
        <w:rPr>
          <w:b/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zawartych 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17083F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17083F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17083F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17083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wszystkie produkty spożywcze są wysokiej jakości bez konserwantów i uszkodzeń 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17083F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  <w:r w:rsidR="0017083F">
        <w:rPr>
          <w:color w:val="333333"/>
          <w:sz w:val="22"/>
          <w:szCs w:val="22"/>
        </w:rPr>
        <w:br/>
      </w:r>
      <w:r w:rsidR="00911208">
        <w:rPr>
          <w:color w:val="333333"/>
          <w:sz w:val="22"/>
          <w:szCs w:val="22"/>
        </w:rPr>
        <w:t>26 lipca</w:t>
      </w:r>
      <w:r w:rsidRPr="00A839FF">
        <w:rPr>
          <w:color w:val="333333"/>
          <w:sz w:val="22"/>
          <w:szCs w:val="22"/>
        </w:rPr>
        <w:t xml:space="preserve"> 201</w:t>
      </w:r>
      <w:r w:rsidR="00911208">
        <w:rPr>
          <w:color w:val="333333"/>
          <w:sz w:val="22"/>
          <w:szCs w:val="22"/>
        </w:rPr>
        <w:t>6</w:t>
      </w:r>
      <w:r w:rsidRPr="00A839FF">
        <w:rPr>
          <w:color w:val="333333"/>
          <w:sz w:val="22"/>
          <w:szCs w:val="22"/>
        </w:rPr>
        <w:t>r.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 </w:t>
      </w:r>
      <w:r w:rsidR="0017083F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>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17083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17083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92469"/>
    <w:rsid w:val="000E4CCA"/>
    <w:rsid w:val="0017083F"/>
    <w:rsid w:val="002C56C3"/>
    <w:rsid w:val="002C7743"/>
    <w:rsid w:val="00457E16"/>
    <w:rsid w:val="0046313F"/>
    <w:rsid w:val="004911D3"/>
    <w:rsid w:val="005D1744"/>
    <w:rsid w:val="006276F9"/>
    <w:rsid w:val="00662CAD"/>
    <w:rsid w:val="007D1D99"/>
    <w:rsid w:val="00885D11"/>
    <w:rsid w:val="00911208"/>
    <w:rsid w:val="00A839FF"/>
    <w:rsid w:val="00B1698C"/>
    <w:rsid w:val="00D84948"/>
    <w:rsid w:val="00E12651"/>
    <w:rsid w:val="00E96A3D"/>
    <w:rsid w:val="00E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13</cp:revision>
  <dcterms:created xsi:type="dcterms:W3CDTF">2016-01-19T11:50:00Z</dcterms:created>
  <dcterms:modified xsi:type="dcterms:W3CDTF">2016-12-18T13:17:00Z</dcterms:modified>
</cp:coreProperties>
</file>